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C" w:rsidRPr="00E87A8C" w:rsidRDefault="00E87A8C" w:rsidP="00E87A8C">
      <w:pPr>
        <w:jc w:val="center"/>
        <w:rPr>
          <w:b/>
          <w:sz w:val="24"/>
        </w:rPr>
      </w:pPr>
      <w:r w:rsidRPr="00E87A8C">
        <w:rPr>
          <w:b/>
          <w:sz w:val="24"/>
        </w:rPr>
        <w:t>Listado de Empresas y Organizaciones igualitarias en el Estado de Jalisco</w:t>
      </w:r>
    </w:p>
    <w:p w:rsidR="009547A0" w:rsidRDefault="00E87A8C">
      <w:hyperlink r:id="rId4" w:history="1">
        <w:r w:rsidRPr="00E87A8C">
          <w:rPr>
            <w:rStyle w:val="Hipervnculo"/>
          </w:rPr>
          <w:t>Enlace a la página web de las Empresas y Organizaciones igualitarias de Jalisco</w:t>
        </w:r>
      </w:hyperlink>
    </w:p>
    <w:sectPr w:rsidR="009547A0" w:rsidSect="00742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87A8C"/>
    <w:rsid w:val="005B46BC"/>
    <w:rsid w:val="0074229C"/>
    <w:rsid w:val="00B364E7"/>
    <w:rsid w:val="00E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s.jalisco.gob.mx/empresas-igualitar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2017-10-06T16:10:00Z</dcterms:created>
  <dcterms:modified xsi:type="dcterms:W3CDTF">2017-10-06T16:16:00Z</dcterms:modified>
</cp:coreProperties>
</file>